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2015-04-13 at 11.56.54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2015-04-13 13:58:37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2015-04-13 at 11.56.54 AM</dc:title>
  <cp:revision>0</cp:revision>
</cp:coreProperties>
</file>