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1024x768-001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2013-12-09 11:56:25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1024x768-001</dc:title>
  <cp:revision>0</cp:revision>
</cp:coreProperties>
</file>